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E6" w:rsidRPr="003E7220" w:rsidRDefault="00E308E9" w:rsidP="00E308E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3E7220" w:rsidRPr="003E7220">
        <w:rPr>
          <w:i/>
          <w:sz w:val="22"/>
          <w:szCs w:val="22"/>
          <w:lang w:val="en-US"/>
        </w:rPr>
        <w:t>Образец</w:t>
      </w:r>
      <w:proofErr w:type="spellEnd"/>
      <w:r>
        <w:rPr>
          <w:i/>
          <w:sz w:val="22"/>
          <w:szCs w:val="22"/>
        </w:rPr>
        <w:t xml:space="preserve"> № 4</w:t>
      </w:r>
    </w:p>
    <w:p w:rsidR="00710BE6" w:rsidRDefault="00710BE6" w:rsidP="00B64F51">
      <w:pPr>
        <w:jc w:val="center"/>
        <w:rPr>
          <w:b/>
          <w:bCs/>
          <w:sz w:val="32"/>
          <w:szCs w:val="32"/>
        </w:rPr>
      </w:pPr>
    </w:p>
    <w:p w:rsidR="00710BE6" w:rsidRDefault="00710BE6" w:rsidP="00B64F51">
      <w:pPr>
        <w:jc w:val="center"/>
        <w:rPr>
          <w:b/>
          <w:bCs/>
          <w:sz w:val="32"/>
          <w:szCs w:val="32"/>
        </w:rPr>
      </w:pPr>
    </w:p>
    <w:p w:rsidR="00710BE6" w:rsidRDefault="00710BE6" w:rsidP="00B64F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ЦЕНОВО ПРЕДЛОЖЕНИЕ</w:t>
      </w:r>
    </w:p>
    <w:p w:rsidR="006D4FE1" w:rsidRPr="006D4FE1" w:rsidRDefault="006D4FE1" w:rsidP="00B64F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bookmarkStart w:id="0" w:name="_GoBack"/>
      <w:bookmarkEnd w:id="0"/>
      <w:r>
        <w:rPr>
          <w:b/>
          <w:bCs/>
          <w:sz w:val="32"/>
          <w:szCs w:val="32"/>
        </w:rPr>
        <w:t>о Обособена позиция №……….</w:t>
      </w:r>
    </w:p>
    <w:p w:rsidR="00710BE6" w:rsidRPr="005D5C3D" w:rsidRDefault="00710BE6" w:rsidP="00B64F51">
      <w:pPr>
        <w:jc w:val="center"/>
      </w:pPr>
      <w:r w:rsidRPr="00FF1D8F">
        <w:t xml:space="preserve">                               </w:t>
      </w:r>
    </w:p>
    <w:p w:rsidR="00710BE6" w:rsidRPr="005D5C3D" w:rsidRDefault="00710BE6" w:rsidP="00B64F51">
      <w:pPr>
        <w:autoSpaceDE w:val="0"/>
        <w:autoSpaceDN w:val="0"/>
        <w:adjustRightInd w:val="0"/>
        <w:jc w:val="both"/>
        <w:rPr>
          <w:sz w:val="6"/>
          <w:szCs w:val="6"/>
          <w:u w:val="single"/>
        </w:rPr>
      </w:pPr>
    </w:p>
    <w:p w:rsidR="00A70AED" w:rsidRPr="001847A1" w:rsidRDefault="009D0A0F" w:rsidP="001D34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47A1">
        <w:rPr>
          <w:sz w:val="24"/>
          <w:szCs w:val="24"/>
        </w:rPr>
        <w:t>Във връзка с участие в обществена поръчка чрез възлагане по реда на събиране на оферти с обява с предмет</w:t>
      </w:r>
      <w:r w:rsidR="009A6EDD" w:rsidRPr="001847A1">
        <w:rPr>
          <w:sz w:val="24"/>
          <w:szCs w:val="24"/>
        </w:rPr>
        <w:t>:</w:t>
      </w:r>
      <w:r w:rsidR="00A70AED" w:rsidRPr="001847A1">
        <w:rPr>
          <w:sz w:val="24"/>
          <w:szCs w:val="24"/>
        </w:rPr>
        <w:t xml:space="preserve"> </w:t>
      </w:r>
      <w:r w:rsidR="006D4FE1">
        <w:rPr>
          <w:b/>
          <w:spacing w:val="6"/>
        </w:rPr>
        <w:t>„Доставка на медицински консумативи за нуждите на МБАЛ „Св. Мина” – Пловдив” ЕООД”</w:t>
      </w:r>
    </w:p>
    <w:p w:rsidR="001D34AE" w:rsidRPr="001847A1" w:rsidRDefault="001D34AE" w:rsidP="00CE0F83">
      <w:pPr>
        <w:spacing w:line="360" w:lineRule="auto"/>
        <w:jc w:val="both"/>
        <w:rPr>
          <w:sz w:val="24"/>
          <w:szCs w:val="24"/>
        </w:rPr>
      </w:pPr>
    </w:p>
    <w:p w:rsidR="00710BE6" w:rsidRPr="001847A1" w:rsidRDefault="00710BE6" w:rsidP="00CE0F83">
      <w:pPr>
        <w:spacing w:line="360" w:lineRule="auto"/>
        <w:jc w:val="both"/>
        <w:rPr>
          <w:sz w:val="24"/>
          <w:szCs w:val="24"/>
        </w:rPr>
      </w:pPr>
      <w:r w:rsidRPr="001847A1">
        <w:rPr>
          <w:sz w:val="24"/>
          <w:szCs w:val="24"/>
        </w:rPr>
        <w:t>Подписаният/та: ____________________________________________________________________</w:t>
      </w:r>
    </w:p>
    <w:p w:rsidR="00710BE6" w:rsidRPr="001847A1" w:rsidRDefault="00710BE6" w:rsidP="00CE0F83">
      <w:pPr>
        <w:spacing w:line="360" w:lineRule="auto"/>
        <w:rPr>
          <w:sz w:val="24"/>
          <w:szCs w:val="24"/>
        </w:rPr>
      </w:pPr>
      <w:r w:rsidRPr="001847A1">
        <w:rPr>
          <w:sz w:val="24"/>
          <w:szCs w:val="24"/>
        </w:rPr>
        <w:t>Представител на ____________________________________________________________________</w:t>
      </w:r>
    </w:p>
    <w:p w:rsidR="00710BE6" w:rsidRPr="001847A1" w:rsidRDefault="00710BE6" w:rsidP="00CE0F83">
      <w:pPr>
        <w:rPr>
          <w:sz w:val="24"/>
          <w:szCs w:val="24"/>
        </w:rPr>
      </w:pPr>
    </w:p>
    <w:p w:rsidR="009D0A0F" w:rsidRPr="001847A1" w:rsidRDefault="009D0A0F" w:rsidP="00012CFE">
      <w:pPr>
        <w:pStyle w:val="ad"/>
        <w:tabs>
          <w:tab w:val="left" w:pos="135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847A1">
        <w:rPr>
          <w:sz w:val="24"/>
          <w:szCs w:val="24"/>
        </w:rPr>
        <w:t>За изпълнение предмета на поръчката в съответствие с условията на горепосочената обществена поръчка и изискванията на Възложителя, предлагаме:</w:t>
      </w:r>
    </w:p>
    <w:p w:rsidR="00710BE6" w:rsidRPr="00AF108E" w:rsidRDefault="004A2552" w:rsidP="00103167">
      <w:pPr>
        <w:pStyle w:val="ad"/>
        <w:overflowPunct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847A1">
        <w:rPr>
          <w:sz w:val="24"/>
          <w:szCs w:val="24"/>
        </w:rPr>
        <w:t>1. Обща цена</w:t>
      </w:r>
      <w:r w:rsidR="00710BE6" w:rsidRPr="001847A1">
        <w:rPr>
          <w:sz w:val="24"/>
          <w:szCs w:val="24"/>
        </w:rPr>
        <w:t xml:space="preserve"> без ДДС, изготвена на база предоставената от Възложителя </w:t>
      </w:r>
      <w:r w:rsidR="009B4CC8">
        <w:rPr>
          <w:sz w:val="24"/>
          <w:szCs w:val="24"/>
        </w:rPr>
        <w:t>техническа спецификация</w:t>
      </w:r>
      <w:r w:rsidR="00710BE6" w:rsidRPr="00AF108E">
        <w:rPr>
          <w:sz w:val="24"/>
          <w:szCs w:val="24"/>
        </w:rPr>
        <w:t>:    _____________________ лв.</w:t>
      </w:r>
    </w:p>
    <w:p w:rsidR="00710BE6" w:rsidRDefault="00710BE6" w:rsidP="007F28DD">
      <w:pPr>
        <w:ind w:firstLine="567"/>
        <w:jc w:val="both"/>
        <w:rPr>
          <w:i/>
          <w:sz w:val="24"/>
          <w:szCs w:val="24"/>
        </w:rPr>
      </w:pPr>
      <w:r w:rsidRPr="00AF108E">
        <w:rPr>
          <w:sz w:val="24"/>
          <w:szCs w:val="24"/>
        </w:rPr>
        <w:t xml:space="preserve">/______________________________________________________________/ </w:t>
      </w:r>
      <w:r w:rsidRPr="00AF108E">
        <w:rPr>
          <w:i/>
          <w:sz w:val="24"/>
          <w:szCs w:val="24"/>
        </w:rPr>
        <w:t>/</w:t>
      </w:r>
      <w:r w:rsidRPr="001847A1">
        <w:rPr>
          <w:i/>
          <w:sz w:val="24"/>
          <w:szCs w:val="24"/>
        </w:rPr>
        <w:t>словом/</w:t>
      </w:r>
    </w:p>
    <w:p w:rsidR="007F28DD" w:rsidRPr="007F28DD" w:rsidRDefault="007F28DD" w:rsidP="007F28DD">
      <w:pPr>
        <w:ind w:firstLine="567"/>
        <w:jc w:val="both"/>
        <w:rPr>
          <w:sz w:val="24"/>
          <w:szCs w:val="24"/>
        </w:rPr>
      </w:pPr>
    </w:p>
    <w:p w:rsidR="00710BE6" w:rsidRPr="001847A1" w:rsidRDefault="00710BE6" w:rsidP="00012CFE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47A1">
        <w:rPr>
          <w:sz w:val="24"/>
          <w:szCs w:val="24"/>
        </w:rPr>
        <w:t xml:space="preserve">* Неразделна част от настоящото ценово предложение е </w:t>
      </w:r>
      <w:r w:rsidR="00D2499F">
        <w:rPr>
          <w:sz w:val="24"/>
          <w:szCs w:val="24"/>
        </w:rPr>
        <w:t>Приложение № 1</w:t>
      </w:r>
      <w:r w:rsidR="009B4CC8">
        <w:rPr>
          <w:sz w:val="24"/>
          <w:szCs w:val="24"/>
        </w:rPr>
        <w:t xml:space="preserve"> към ценово предложение</w:t>
      </w:r>
      <w:r w:rsidRPr="001847A1">
        <w:rPr>
          <w:sz w:val="24"/>
          <w:szCs w:val="24"/>
        </w:rPr>
        <w:t xml:space="preserve"> (</w:t>
      </w:r>
      <w:r w:rsidR="001D34AE" w:rsidRPr="001847A1">
        <w:rPr>
          <w:i/>
          <w:sz w:val="24"/>
          <w:szCs w:val="24"/>
          <w:u w:val="single"/>
        </w:rPr>
        <w:t>Образец</w:t>
      </w:r>
      <w:r w:rsidR="00E043EF" w:rsidRPr="001847A1">
        <w:rPr>
          <w:i/>
          <w:sz w:val="24"/>
          <w:szCs w:val="24"/>
          <w:u w:val="single"/>
        </w:rPr>
        <w:t xml:space="preserve"> № 4</w:t>
      </w:r>
      <w:r w:rsidRPr="001847A1">
        <w:rPr>
          <w:i/>
          <w:sz w:val="24"/>
          <w:szCs w:val="24"/>
          <w:u w:val="single"/>
        </w:rPr>
        <w:t>.1</w:t>
      </w:r>
      <w:r w:rsidR="009B4CC8">
        <w:rPr>
          <w:i/>
          <w:sz w:val="24"/>
          <w:szCs w:val="24"/>
          <w:u w:val="single"/>
        </w:rPr>
        <w:t xml:space="preserve"> – ед. цени</w:t>
      </w:r>
      <w:r w:rsidRPr="001847A1">
        <w:rPr>
          <w:i/>
          <w:sz w:val="24"/>
          <w:szCs w:val="24"/>
          <w:u w:val="single"/>
        </w:rPr>
        <w:t>)</w:t>
      </w:r>
      <w:r w:rsidRPr="001847A1">
        <w:rPr>
          <w:sz w:val="24"/>
          <w:szCs w:val="24"/>
        </w:rPr>
        <w:t>.</w:t>
      </w:r>
    </w:p>
    <w:p w:rsidR="00710BE6" w:rsidRPr="001847A1" w:rsidRDefault="00710BE6" w:rsidP="00012CFE">
      <w:pPr>
        <w:ind w:firstLine="567"/>
        <w:jc w:val="both"/>
        <w:rPr>
          <w:sz w:val="24"/>
          <w:szCs w:val="24"/>
        </w:rPr>
      </w:pPr>
      <w:r w:rsidRPr="001847A1">
        <w:rPr>
          <w:sz w:val="24"/>
          <w:szCs w:val="24"/>
        </w:rPr>
        <w:t>* Предложените единични цени и обща стойност включват всички разходи за изпълнение на поръчката: за опаковка, доставка, данъци, такси, мита, транспортни и др</w:t>
      </w:r>
      <w:r w:rsidR="004A2552" w:rsidRPr="001847A1">
        <w:rPr>
          <w:sz w:val="24"/>
          <w:szCs w:val="24"/>
        </w:rPr>
        <w:t xml:space="preserve">уги </w:t>
      </w:r>
      <w:r w:rsidRPr="001847A1">
        <w:rPr>
          <w:sz w:val="24"/>
          <w:szCs w:val="24"/>
        </w:rPr>
        <w:t>разходи до доставката на заявената стока на адреса на Възложителя.</w:t>
      </w:r>
    </w:p>
    <w:p w:rsidR="00710BE6" w:rsidRPr="001847A1" w:rsidRDefault="00710BE6" w:rsidP="00AF22E7">
      <w:pPr>
        <w:spacing w:line="360" w:lineRule="auto"/>
        <w:ind w:firstLine="720"/>
        <w:rPr>
          <w:sz w:val="24"/>
          <w:szCs w:val="24"/>
        </w:rPr>
      </w:pPr>
      <w:r w:rsidRPr="001847A1">
        <w:rPr>
          <w:sz w:val="24"/>
          <w:szCs w:val="24"/>
        </w:rPr>
        <w:tab/>
      </w:r>
      <w:r w:rsidRPr="001847A1">
        <w:rPr>
          <w:sz w:val="24"/>
          <w:szCs w:val="24"/>
        </w:rPr>
        <w:tab/>
      </w:r>
      <w:r w:rsidRPr="001847A1">
        <w:rPr>
          <w:sz w:val="24"/>
          <w:szCs w:val="24"/>
        </w:rPr>
        <w:tab/>
      </w:r>
    </w:p>
    <w:p w:rsidR="00710BE6" w:rsidRPr="001847A1" w:rsidRDefault="00710BE6" w:rsidP="00FF1D8F">
      <w:pPr>
        <w:spacing w:line="360" w:lineRule="auto"/>
        <w:ind w:left="2160" w:firstLine="720"/>
        <w:rPr>
          <w:sz w:val="24"/>
          <w:szCs w:val="24"/>
        </w:rPr>
      </w:pPr>
    </w:p>
    <w:p w:rsidR="00710BE6" w:rsidRPr="001847A1" w:rsidRDefault="00710BE6" w:rsidP="00FF1D8F">
      <w:pPr>
        <w:spacing w:line="360" w:lineRule="auto"/>
        <w:ind w:left="2160" w:firstLine="720"/>
        <w:rPr>
          <w:b/>
          <w:sz w:val="24"/>
          <w:szCs w:val="24"/>
          <w:u w:val="single"/>
        </w:rPr>
      </w:pPr>
      <w:r w:rsidRPr="001847A1">
        <w:rPr>
          <w:b/>
          <w:sz w:val="24"/>
          <w:szCs w:val="24"/>
          <w:u w:val="single"/>
        </w:rPr>
        <w:t>ПОДПИС и ПЕЧАТ:</w:t>
      </w:r>
    </w:p>
    <w:p w:rsidR="001847A1" w:rsidRPr="001847A1" w:rsidRDefault="001847A1" w:rsidP="00BB0706">
      <w:pPr>
        <w:pStyle w:val="ab"/>
        <w:jc w:val="right"/>
      </w:pPr>
      <w:r>
        <w:tab/>
      </w:r>
      <w:r w:rsidRPr="001847A1">
        <w:tab/>
      </w:r>
      <w:r w:rsidR="00710BE6" w:rsidRPr="001847A1">
        <w:tab/>
      </w:r>
      <w:r w:rsidR="00710BE6" w:rsidRPr="001847A1">
        <w:tab/>
        <w:t xml:space="preserve">   </w:t>
      </w:r>
      <w:r w:rsidRPr="001847A1">
        <w:t xml:space="preserve">_______________________________ </w:t>
      </w:r>
    </w:p>
    <w:p w:rsidR="001847A1" w:rsidRDefault="001847A1" w:rsidP="001847A1">
      <w:pPr>
        <w:pStyle w:val="ab"/>
      </w:pPr>
      <w:r w:rsidRPr="001847A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BE6" w:rsidRPr="001847A1">
        <w:t>(име и фамилия)</w:t>
      </w:r>
    </w:p>
    <w:p w:rsidR="00BB0706" w:rsidRDefault="00710BE6" w:rsidP="00BB0706">
      <w:pPr>
        <w:pStyle w:val="ab"/>
        <w:jc w:val="right"/>
      </w:pPr>
      <w:r w:rsidRPr="001847A1">
        <w:tab/>
      </w:r>
      <w:r w:rsidRPr="001847A1">
        <w:tab/>
      </w:r>
      <w:r w:rsidRPr="001847A1">
        <w:tab/>
        <w:t xml:space="preserve">          </w:t>
      </w:r>
      <w:r w:rsidR="00BB0706">
        <w:tab/>
      </w:r>
      <w:r w:rsidR="00BB0706">
        <w:tab/>
      </w:r>
      <w:r w:rsidR="00BB0706">
        <w:tab/>
      </w:r>
      <w:r w:rsidR="00BB0706">
        <w:tab/>
      </w:r>
      <w:r w:rsidR="00BB0706">
        <w:tab/>
      </w:r>
      <w:r w:rsidR="00BB0706" w:rsidRPr="001847A1">
        <w:t xml:space="preserve">_______________________________ </w:t>
      </w:r>
    </w:p>
    <w:p w:rsidR="00BB0706" w:rsidRDefault="00710BE6" w:rsidP="00BB0706">
      <w:pPr>
        <w:pStyle w:val="ab"/>
      </w:pPr>
      <w:r w:rsidRPr="001847A1">
        <w:t xml:space="preserve">  </w:t>
      </w:r>
      <w:r w:rsidR="00BB0706">
        <w:tab/>
      </w:r>
      <w:r w:rsidR="00BB0706">
        <w:tab/>
      </w:r>
      <w:r w:rsidR="00BB0706">
        <w:tab/>
      </w:r>
      <w:r w:rsidR="00BB0706">
        <w:tab/>
      </w:r>
      <w:r w:rsidR="00BB0706">
        <w:tab/>
      </w:r>
      <w:r w:rsidR="00BB0706">
        <w:tab/>
      </w:r>
      <w:r w:rsidR="00BB0706">
        <w:tab/>
      </w:r>
      <w:r w:rsidR="00BB0706">
        <w:tab/>
      </w:r>
      <w:r w:rsidRPr="001847A1">
        <w:t>(длъжност на управляващия</w:t>
      </w:r>
    </w:p>
    <w:p w:rsidR="00710BE6" w:rsidRPr="00AF22E7" w:rsidRDefault="00BB0706" w:rsidP="00BB0706">
      <w:pPr>
        <w:pStyle w:val="ab"/>
        <w:rPr>
          <w:rStyle w:val="a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BE6" w:rsidRPr="001847A1">
        <w:t xml:space="preserve"> дружеството на участника)</w:t>
      </w:r>
    </w:p>
    <w:p w:rsidR="00BB0706" w:rsidRPr="001847A1" w:rsidRDefault="00BB0706" w:rsidP="00AF22E7">
      <w:pPr>
        <w:pStyle w:val="ab"/>
        <w:ind w:firstLine="567"/>
      </w:pPr>
      <w:r w:rsidRPr="001847A1">
        <w:t>дата ______________ г</w:t>
      </w:r>
      <w:r w:rsidR="00012CFE">
        <w:t>.</w:t>
      </w:r>
    </w:p>
    <w:p w:rsidR="00BB0706" w:rsidRDefault="00BB0706" w:rsidP="00BB0706">
      <w:pPr>
        <w:pStyle w:val="ab"/>
      </w:pPr>
    </w:p>
    <w:sectPr w:rsidR="00BB0706" w:rsidSect="001742D0">
      <w:headerReference w:type="default" r:id="rId7"/>
      <w:pgSz w:w="11907" w:h="16840" w:code="9"/>
      <w:pgMar w:top="426" w:right="851" w:bottom="426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57" w:rsidRDefault="00595557" w:rsidP="00E946B0">
      <w:r>
        <w:separator/>
      </w:r>
    </w:p>
  </w:endnote>
  <w:endnote w:type="continuationSeparator" w:id="0">
    <w:p w:rsidR="00595557" w:rsidRDefault="00595557" w:rsidP="00E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57" w:rsidRDefault="00595557" w:rsidP="00E946B0">
      <w:r>
        <w:separator/>
      </w:r>
    </w:p>
  </w:footnote>
  <w:footnote w:type="continuationSeparator" w:id="0">
    <w:p w:rsidR="00595557" w:rsidRDefault="00595557" w:rsidP="00E9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E6" w:rsidRDefault="00710BE6" w:rsidP="00405443">
    <w:pPr>
      <w:pStyle w:val="a3"/>
      <w:tabs>
        <w:tab w:val="clear" w:pos="4703"/>
        <w:tab w:val="clear" w:pos="9406"/>
        <w:tab w:val="center" w:pos="4820"/>
      </w:tabs>
    </w:pPr>
    <w:r>
      <w:t xml:space="preserve"> </w:t>
    </w:r>
    <w:r>
      <w:rPr>
        <w:noProof/>
      </w:rPr>
      <w:t xml:space="preserve"> </w:t>
    </w:r>
    <w:r>
      <w:t xml:space="preserve"> </w:t>
    </w:r>
  </w:p>
  <w:p w:rsidR="00710BE6" w:rsidRDefault="00710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1A6"/>
    <w:multiLevelType w:val="multilevel"/>
    <w:tmpl w:val="BB40331A"/>
    <w:lvl w:ilvl="0">
      <w:start w:val="1"/>
      <w:numFmt w:val="decimal"/>
      <w:pStyle w:val="Style9"/>
      <w:lvlText w:val="%1."/>
      <w:lvlJc w:val="left"/>
      <w:pPr>
        <w:tabs>
          <w:tab w:val="num" w:pos="694"/>
        </w:tabs>
        <w:ind w:left="-327"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8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9"/>
        </w:tabs>
        <w:ind w:left="370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89"/>
        </w:tabs>
        <w:ind w:left="418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9"/>
        </w:tabs>
        <w:ind w:left="55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9"/>
        </w:tabs>
        <w:ind w:left="6349" w:hanging="1800"/>
      </w:pPr>
      <w:rPr>
        <w:rFonts w:cs="Times New Roman" w:hint="default"/>
      </w:rPr>
    </w:lvl>
  </w:abstractNum>
  <w:abstractNum w:abstractNumId="1" w15:restartNumberingAfterBreak="0">
    <w:nsid w:val="26E84C3C"/>
    <w:multiLevelType w:val="hybridMultilevel"/>
    <w:tmpl w:val="E2BCE906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867ED7"/>
    <w:multiLevelType w:val="hybridMultilevel"/>
    <w:tmpl w:val="9A6233AC"/>
    <w:lvl w:ilvl="0" w:tplc="0402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33C41A41"/>
    <w:multiLevelType w:val="hybridMultilevel"/>
    <w:tmpl w:val="E2127BB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EF362D"/>
    <w:multiLevelType w:val="hybridMultilevel"/>
    <w:tmpl w:val="450A1842"/>
    <w:lvl w:ilvl="0" w:tplc="0402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05711"/>
    <w:rsid w:val="00012CFE"/>
    <w:rsid w:val="00027348"/>
    <w:rsid w:val="00043B65"/>
    <w:rsid w:val="000469C7"/>
    <w:rsid w:val="00046AAD"/>
    <w:rsid w:val="00052458"/>
    <w:rsid w:val="0005558C"/>
    <w:rsid w:val="00055E81"/>
    <w:rsid w:val="00081435"/>
    <w:rsid w:val="000850E5"/>
    <w:rsid w:val="000A26F5"/>
    <w:rsid w:val="000E562E"/>
    <w:rsid w:val="00103167"/>
    <w:rsid w:val="001038BF"/>
    <w:rsid w:val="001308F3"/>
    <w:rsid w:val="001742D0"/>
    <w:rsid w:val="001847A1"/>
    <w:rsid w:val="001B0827"/>
    <w:rsid w:val="001C12D5"/>
    <w:rsid w:val="001D34AE"/>
    <w:rsid w:val="00203708"/>
    <w:rsid w:val="0024005F"/>
    <w:rsid w:val="002553B2"/>
    <w:rsid w:val="00260DE9"/>
    <w:rsid w:val="00287B44"/>
    <w:rsid w:val="002A00B9"/>
    <w:rsid w:val="002A3CEA"/>
    <w:rsid w:val="002C644E"/>
    <w:rsid w:val="002D0136"/>
    <w:rsid w:val="00304CBE"/>
    <w:rsid w:val="003220F3"/>
    <w:rsid w:val="003333B6"/>
    <w:rsid w:val="00342530"/>
    <w:rsid w:val="00375B6F"/>
    <w:rsid w:val="00390F5E"/>
    <w:rsid w:val="003B037F"/>
    <w:rsid w:val="003C5A4E"/>
    <w:rsid w:val="003D0D6D"/>
    <w:rsid w:val="003E0D4B"/>
    <w:rsid w:val="003E1D7E"/>
    <w:rsid w:val="003E7220"/>
    <w:rsid w:val="00405443"/>
    <w:rsid w:val="00472D7C"/>
    <w:rsid w:val="004937F3"/>
    <w:rsid w:val="004A2552"/>
    <w:rsid w:val="004A6C2A"/>
    <w:rsid w:val="004B0592"/>
    <w:rsid w:val="004B3CBC"/>
    <w:rsid w:val="004C2922"/>
    <w:rsid w:val="004C6031"/>
    <w:rsid w:val="004E166A"/>
    <w:rsid w:val="004E75CF"/>
    <w:rsid w:val="004F2E6F"/>
    <w:rsid w:val="00501F45"/>
    <w:rsid w:val="00520CEF"/>
    <w:rsid w:val="00564406"/>
    <w:rsid w:val="005814A7"/>
    <w:rsid w:val="00586EF3"/>
    <w:rsid w:val="00595557"/>
    <w:rsid w:val="005C58C0"/>
    <w:rsid w:val="005D0CE9"/>
    <w:rsid w:val="005D5C3D"/>
    <w:rsid w:val="005F4106"/>
    <w:rsid w:val="00663943"/>
    <w:rsid w:val="006653CB"/>
    <w:rsid w:val="00680584"/>
    <w:rsid w:val="00681229"/>
    <w:rsid w:val="006963F6"/>
    <w:rsid w:val="006D4FE1"/>
    <w:rsid w:val="006E5ECE"/>
    <w:rsid w:val="006F084A"/>
    <w:rsid w:val="00710BE6"/>
    <w:rsid w:val="00713A71"/>
    <w:rsid w:val="00723422"/>
    <w:rsid w:val="00734D24"/>
    <w:rsid w:val="00791935"/>
    <w:rsid w:val="007965B9"/>
    <w:rsid w:val="007F178B"/>
    <w:rsid w:val="007F28DD"/>
    <w:rsid w:val="0081559E"/>
    <w:rsid w:val="00822090"/>
    <w:rsid w:val="00825EAC"/>
    <w:rsid w:val="008430E9"/>
    <w:rsid w:val="00844FE7"/>
    <w:rsid w:val="00851AAB"/>
    <w:rsid w:val="008660C2"/>
    <w:rsid w:val="00867B72"/>
    <w:rsid w:val="008B3AE6"/>
    <w:rsid w:val="008E1FBB"/>
    <w:rsid w:val="008F4F13"/>
    <w:rsid w:val="008F74FF"/>
    <w:rsid w:val="008F7D9A"/>
    <w:rsid w:val="009012AF"/>
    <w:rsid w:val="00903FAC"/>
    <w:rsid w:val="00904119"/>
    <w:rsid w:val="009248C3"/>
    <w:rsid w:val="00941891"/>
    <w:rsid w:val="00961C26"/>
    <w:rsid w:val="00976692"/>
    <w:rsid w:val="009A508A"/>
    <w:rsid w:val="009A6EDD"/>
    <w:rsid w:val="009B4CC8"/>
    <w:rsid w:val="009D0A0F"/>
    <w:rsid w:val="009F400B"/>
    <w:rsid w:val="00A12AA3"/>
    <w:rsid w:val="00A16923"/>
    <w:rsid w:val="00A31BF6"/>
    <w:rsid w:val="00A459DA"/>
    <w:rsid w:val="00A5054F"/>
    <w:rsid w:val="00A70AED"/>
    <w:rsid w:val="00A83DA0"/>
    <w:rsid w:val="00A96AE7"/>
    <w:rsid w:val="00AA24C5"/>
    <w:rsid w:val="00AC7D2E"/>
    <w:rsid w:val="00AE112F"/>
    <w:rsid w:val="00AF108E"/>
    <w:rsid w:val="00AF22E7"/>
    <w:rsid w:val="00B0601B"/>
    <w:rsid w:val="00B13E85"/>
    <w:rsid w:val="00B200A8"/>
    <w:rsid w:val="00B64F51"/>
    <w:rsid w:val="00B66801"/>
    <w:rsid w:val="00B923F4"/>
    <w:rsid w:val="00BA2D10"/>
    <w:rsid w:val="00BB0706"/>
    <w:rsid w:val="00BD3583"/>
    <w:rsid w:val="00BD6387"/>
    <w:rsid w:val="00C0547B"/>
    <w:rsid w:val="00C526EF"/>
    <w:rsid w:val="00C63131"/>
    <w:rsid w:val="00C81457"/>
    <w:rsid w:val="00CA2034"/>
    <w:rsid w:val="00CE0F83"/>
    <w:rsid w:val="00CE7C86"/>
    <w:rsid w:val="00CF0551"/>
    <w:rsid w:val="00D13BB9"/>
    <w:rsid w:val="00D2499F"/>
    <w:rsid w:val="00D32A5D"/>
    <w:rsid w:val="00DA5DA2"/>
    <w:rsid w:val="00DD183E"/>
    <w:rsid w:val="00DE460E"/>
    <w:rsid w:val="00DF015A"/>
    <w:rsid w:val="00E043EF"/>
    <w:rsid w:val="00E24B39"/>
    <w:rsid w:val="00E255F0"/>
    <w:rsid w:val="00E308E9"/>
    <w:rsid w:val="00E4085A"/>
    <w:rsid w:val="00E478F6"/>
    <w:rsid w:val="00E5134F"/>
    <w:rsid w:val="00E52423"/>
    <w:rsid w:val="00E64430"/>
    <w:rsid w:val="00E774E8"/>
    <w:rsid w:val="00E815A0"/>
    <w:rsid w:val="00E8289B"/>
    <w:rsid w:val="00E946B0"/>
    <w:rsid w:val="00EE4F84"/>
    <w:rsid w:val="00EE5EA9"/>
    <w:rsid w:val="00EF4C31"/>
    <w:rsid w:val="00F70E6C"/>
    <w:rsid w:val="00FA4789"/>
    <w:rsid w:val="00FA6BF7"/>
    <w:rsid w:val="00FF1D8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FD27B3-E06A-4B4E-A5F8-19B212BF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AB"/>
    <w:rPr>
      <w:rFonts w:ascii="Times New Roman" w:eastAsia="Times New Roman" w:hAnsi="Times New Roman"/>
      <w:position w:val="6"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9248C3"/>
    <w:pPr>
      <w:keepNext/>
      <w:widowControl w:val="0"/>
      <w:jc w:val="center"/>
      <w:outlineLvl w:val="1"/>
    </w:pPr>
    <w:rPr>
      <w:b/>
      <w:positio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9248C3"/>
    <w:rPr>
      <w:rFonts w:ascii="Times New Roman" w:hAnsi="Times New Roman" w:cs="Times New Roman"/>
      <w:b/>
      <w:snapToGrid w:val="0"/>
      <w:sz w:val="20"/>
      <w:szCs w:val="20"/>
      <w:lang w:val="bg-BG"/>
    </w:rPr>
  </w:style>
  <w:style w:type="paragraph" w:styleId="a3">
    <w:name w:val="header"/>
    <w:basedOn w:val="a"/>
    <w:link w:val="a4"/>
    <w:uiPriority w:val="99"/>
    <w:rsid w:val="00E946B0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locked/>
    <w:rsid w:val="00E946B0"/>
    <w:rPr>
      <w:rFonts w:cs="Times New Roman"/>
    </w:rPr>
  </w:style>
  <w:style w:type="paragraph" w:styleId="a5">
    <w:name w:val="footer"/>
    <w:basedOn w:val="a"/>
    <w:link w:val="a6"/>
    <w:uiPriority w:val="99"/>
    <w:rsid w:val="00E946B0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locked/>
    <w:rsid w:val="00E946B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946B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E946B0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924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9">
    <w:name w:val="Style9"/>
    <w:basedOn w:val="a"/>
    <w:uiPriority w:val="99"/>
    <w:rsid w:val="009248C3"/>
    <w:pPr>
      <w:numPr>
        <w:numId w:val="1"/>
      </w:numPr>
      <w:shd w:val="clear" w:color="auto" w:fill="FFFFFF"/>
      <w:tabs>
        <w:tab w:val="num" w:pos="1026"/>
      </w:tabs>
      <w:spacing w:before="5" w:after="120" w:line="264" w:lineRule="exact"/>
      <w:ind w:left="5" w:right="82"/>
      <w:jc w:val="both"/>
    </w:pPr>
    <w:rPr>
      <w:rFonts w:eastAsia="Arial Unicode MS"/>
      <w:bCs/>
      <w:color w:val="000000"/>
      <w:spacing w:val="3"/>
      <w:position w:val="0"/>
      <w:sz w:val="24"/>
      <w:szCs w:val="24"/>
    </w:rPr>
  </w:style>
  <w:style w:type="paragraph" w:styleId="a9">
    <w:name w:val="Body Text Indent"/>
    <w:basedOn w:val="a"/>
    <w:link w:val="aa"/>
    <w:uiPriority w:val="99"/>
    <w:rsid w:val="009248C3"/>
    <w:pPr>
      <w:spacing w:after="120"/>
      <w:ind w:left="283"/>
    </w:pPr>
  </w:style>
  <w:style w:type="character" w:customStyle="1" w:styleId="aa">
    <w:name w:val="Основен текст с отстъп Знак"/>
    <w:link w:val="a9"/>
    <w:uiPriority w:val="99"/>
    <w:locked/>
    <w:rsid w:val="009248C3"/>
    <w:rPr>
      <w:rFonts w:ascii="Times New Roman" w:hAnsi="Times New Roman" w:cs="Times New Roman"/>
      <w:position w:val="6"/>
      <w:sz w:val="20"/>
      <w:szCs w:val="20"/>
      <w:lang w:val="bg-BG"/>
    </w:rPr>
  </w:style>
  <w:style w:type="paragraph" w:styleId="21">
    <w:name w:val="Body Text Indent 2"/>
    <w:basedOn w:val="a"/>
    <w:link w:val="22"/>
    <w:uiPriority w:val="99"/>
    <w:semiHidden/>
    <w:rsid w:val="00B64F51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B64F51"/>
    <w:rPr>
      <w:rFonts w:ascii="Times New Roman" w:hAnsi="Times New Roman" w:cs="Times New Roman"/>
      <w:position w:val="6"/>
      <w:sz w:val="20"/>
      <w:szCs w:val="20"/>
      <w:lang w:val="bg-BG"/>
    </w:rPr>
  </w:style>
  <w:style w:type="paragraph" w:styleId="ab">
    <w:name w:val="Body Text"/>
    <w:basedOn w:val="a"/>
    <w:link w:val="ac"/>
    <w:uiPriority w:val="99"/>
    <w:rsid w:val="00B64F51"/>
    <w:pPr>
      <w:spacing w:after="120"/>
    </w:pPr>
    <w:rPr>
      <w:position w:val="0"/>
      <w:sz w:val="24"/>
      <w:szCs w:val="24"/>
      <w:lang w:eastAsia="bg-BG"/>
    </w:rPr>
  </w:style>
  <w:style w:type="character" w:customStyle="1" w:styleId="ac">
    <w:name w:val="Основен текст Знак"/>
    <w:link w:val="ab"/>
    <w:uiPriority w:val="99"/>
    <w:locked/>
    <w:rsid w:val="00B64F51"/>
    <w:rPr>
      <w:rFonts w:ascii="Times New Roman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"/>
    <w:uiPriority w:val="99"/>
    <w:qFormat/>
    <w:rsid w:val="005D5C3D"/>
    <w:pPr>
      <w:ind w:left="720"/>
      <w:contextualSpacing/>
    </w:pPr>
  </w:style>
  <w:style w:type="character" w:styleId="ae">
    <w:name w:val="Emphasis"/>
    <w:basedOn w:val="a0"/>
    <w:qFormat/>
    <w:locked/>
    <w:rsid w:val="00AF2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адв. Георги Василев</dc:creator>
  <cp:keywords/>
  <dc:description/>
  <cp:lastModifiedBy>Jurist</cp:lastModifiedBy>
  <cp:revision>26</cp:revision>
  <cp:lastPrinted>2013-02-08T14:19:00Z</cp:lastPrinted>
  <dcterms:created xsi:type="dcterms:W3CDTF">2017-03-10T11:44:00Z</dcterms:created>
  <dcterms:modified xsi:type="dcterms:W3CDTF">2019-09-24T08:08:00Z</dcterms:modified>
</cp:coreProperties>
</file>